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FA03" w14:textId="39D9B67C" w:rsidR="009922E7" w:rsidRDefault="009950EF">
      <w:hyperlink r:id="rId4" w:history="1">
        <w:r w:rsidRPr="00481865">
          <w:rPr>
            <w:rStyle w:val="a3"/>
          </w:rPr>
          <w:t>https://mx.h1mf.net/ajax/share/084552500397a3ca8455252397a043b1815717b1b49f70b0/1/8/MzIzNA</w:t>
        </w:r>
      </w:hyperlink>
    </w:p>
    <w:p w14:paraId="17E9254F" w14:textId="77777777" w:rsidR="009950EF" w:rsidRDefault="009950EF"/>
    <w:sectPr w:rsidR="0099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F0"/>
    <w:rsid w:val="001020F0"/>
    <w:rsid w:val="009922E7"/>
    <w:rsid w:val="0099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81B5"/>
  <w15:chartTrackingRefBased/>
  <w15:docId w15:val="{D74241D6-0EBA-4A7B-A876-A9873F3B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50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5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x.h1mf.net/ajax/share/084552500397a3ca8455252397a043b1815717b1b49f70b0/1/8/MzIz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Мария Станиславовна</dc:creator>
  <cp:keywords/>
  <dc:description/>
  <cp:lastModifiedBy>Егорова Мария Станиславовна</cp:lastModifiedBy>
  <cp:revision>2</cp:revision>
  <dcterms:created xsi:type="dcterms:W3CDTF">2026-02-10T13:19:00Z</dcterms:created>
  <dcterms:modified xsi:type="dcterms:W3CDTF">2026-02-10T13:19:00Z</dcterms:modified>
</cp:coreProperties>
</file>